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0E96" w14:textId="554F201C" w:rsidR="00285E80" w:rsidRPr="002F738B" w:rsidRDefault="00C05CB1" w:rsidP="002F738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6"/>
          <w:szCs w:val="28"/>
        </w:rPr>
        <w:t>«Одежда детей в зимний период»</w:t>
      </w:r>
    </w:p>
    <w:p w14:paraId="6A6A5C51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Зимой погода очень переменчива, переменчива и температура, перед походом в детский сад необходимо продумать как одеть правильно ребёнка и что необходимо взять с собой в детский сад. Ребёнок очень любознателен и ничего не может помешать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ему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знакомиться с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зимними прелестям.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ребёнка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должна быть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комфортной, удобной и правильно подобранной по погоде.</w:t>
      </w:r>
    </w:p>
    <w:p w14:paraId="0D6488BD" w14:textId="77777777" w:rsidR="00C05CB1" w:rsidRP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Что значит правильная одежда и какой она должна быть?</w:t>
      </w:r>
    </w:p>
    <w:p w14:paraId="64DE710E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Правильная одежда - это такая одежда, которая легко и быстро как снимается, так и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одевается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позволяет развивать у ребёнка самостоятельность и помогает повысить самооценку ребёнка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("Я смог сам одеться")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Правильная одежда не должна содержать шнурков и сложных застёжек, должна соответствовать погодным условиям, размеру и росту подходящим ребёнку.</w:t>
      </w:r>
    </w:p>
    <w:p w14:paraId="44A42158" w14:textId="77777777" w:rsidR="00C05CB1" w:rsidRP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Очень важно знать!</w:t>
      </w:r>
    </w:p>
    <w:p w14:paraId="679FFF17" w14:textId="0AEED338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коем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случае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должна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быть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 обтягивающей,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облегающей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(исключением будут майки, футболки и водолазки)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009F232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1. Небольшая воздушная прослойка между тканью и кожей хорошо сохраняет тепло.</w:t>
      </w:r>
    </w:p>
    <w:p w14:paraId="189D1DAA" w14:textId="0729CF9B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2. Слишком тесные вещи сковывают движения и ухудшают кровообращение.</w:t>
      </w:r>
    </w:p>
    <w:p w14:paraId="3DC71144" w14:textId="77777777" w:rsidR="000233F8" w:rsidRDefault="000233F8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55A6077" w14:textId="77777777" w:rsidR="000233F8" w:rsidRPr="000233F8" w:rsidRDefault="00285E80" w:rsidP="00023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23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C05CB1" w:rsidRPr="00023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важаемые родители</w:t>
      </w:r>
      <w:r w:rsidR="000233F8" w:rsidRPr="00023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!</w:t>
      </w:r>
    </w:p>
    <w:p w14:paraId="5E87D0C2" w14:textId="0AF6F169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одбирайте одежду по размеру и следите, чтобы штаны не сидели слишком плотно на бедрах, а свитера не жали под мышками. 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редпочтение нужно отдавать натуральным тканям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(хлопчатобумажным и шерстяным)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B608D58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Хлопчатобумажные и шерстяные вещи имеют важные 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преимущества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сохраняют тепло тела и дают коже дышать. А вот синтетика в точности и 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наоборот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создает парниковый эффект, влага скапливается на коже и не испаряется, в ходе чего дети легко могут заболеть.</w:t>
      </w:r>
    </w:p>
    <w:p w14:paraId="621B3BB0" w14:textId="77777777" w:rsidR="00C05CB1" w:rsidRP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Важная информация!</w:t>
      </w:r>
    </w:p>
    <w:p w14:paraId="49CDBD28" w14:textId="7E24FDB8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 должна быть трехслойной.</w:t>
      </w:r>
    </w:p>
    <w:p w14:paraId="74DE88C9" w14:textId="77777777" w:rsidR="00C05CB1" w:rsidRPr="00C05CB1" w:rsidRDefault="00285E80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слой – майка, футболка.</w:t>
      </w:r>
    </w:p>
    <w:p w14:paraId="18327E62" w14:textId="77777777" w:rsidR="00C05CB1" w:rsidRPr="00C05CB1" w:rsidRDefault="00285E80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слой - трикотажная кофточка + легкий свитер (для активного </w:t>
      </w:r>
      <w:r w:rsidR="00C05CB1"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шерстяной свитер </w:t>
      </w:r>
      <w:r w:rsidR="00C05CB1"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малоподвижного)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желательно что бы кофточки и свитера были трикотажными и шерстяными без различных замков, пуговиц, кнопок и крючков.</w:t>
      </w:r>
    </w:p>
    <w:p w14:paraId="642736B6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Тёплые брюки с подкладкой из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флиса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синтепона, из непромокаемой ткани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 бы защит</w:t>
      </w:r>
      <w:r w:rsidR="00285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ить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ребёнка от влажного снега)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 Брюки должны быть с высокой талией, на лямках, так как дети часто приседают или наклоняются в процессе игры и часть спины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(поясница)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обнажается, что может привести к проблемам со здоровьем. Теплые непромокаемые штаны, надетые поверх обычных штанишек или колготок дадут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возможность свободно двигаться.</w:t>
      </w:r>
    </w:p>
    <w:p w14:paraId="4F6ADE66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3 слой – куртка на синтепоне или пухе сделает прогулку очень комфортной.</w:t>
      </w:r>
    </w:p>
    <w:p w14:paraId="51E2D9AD" w14:textId="16FF8811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Куртка должна быть из непромокаемого и плотного материала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обеспечит дополнительную воздушную подушку, а также защитит от ветра и влаги. 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а данный момент существуют куртки, которые имеют 2 замка</w:t>
      </w:r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0233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удобно, так как не редко бывают такие ситуации когда замок ломается.</w:t>
      </w:r>
    </w:p>
    <w:p w14:paraId="06C5ADE6" w14:textId="3E9A95A3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Шапка у ребёнка должна соответствовать форме 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головы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906F0"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прикрывать лоб, уши, затылок. В шапке на подкладке из плотной натуральной ткани </w:t>
      </w:r>
      <w:r w:rsidR="00B76EC6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будет жарко, но у нее должны быть завязки, чтобы не было проблем с открытыми ушами. Очень хороши шапки из непромокаемой ткани</w:t>
      </w:r>
      <w:r w:rsidR="005C7D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8AD012E" w14:textId="7695BC4B" w:rsidR="00285E80" w:rsidRP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Самое главное необходимо запомнить Вам</w:t>
      </w:r>
      <w:r w:rsidR="005C7D4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,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 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родители</w:t>
      </w:r>
      <w:r w:rsidR="006C08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слова врачей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14:paraId="50133D7E" w14:textId="77777777" w:rsidR="00C05CB1" w:rsidRP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"КУТАТЬ</w:t>
      </w:r>
      <w:r w:rsid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ДЕТЕЙ</w:t>
      </w:r>
      <w:r w:rsid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ВРЕДНО!"</w:t>
      </w:r>
    </w:p>
    <w:p w14:paraId="0D2AE750" w14:textId="457F0E93" w:rsidR="00C05CB1" w:rsidRPr="00084D64" w:rsidRDefault="006C08A2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А это значит, что с большой ответственность необходимо подойти к выбору </w:t>
      </w:r>
      <w:r w:rsidR="00C05CB1"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зимней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обуви и варежек или перчаток.</w:t>
      </w:r>
    </w:p>
    <w:p w14:paraId="41F8A80D" w14:textId="7FEB467A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Ваш ребёнок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прогулка длиться 1-1,5 часа. Отдайте предпочтение обуви на липучках, шнурки - </w:t>
      </w:r>
      <w:r w:rsidR="005C7D4F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травм</w:t>
      </w:r>
      <w:r w:rsidR="005C7D4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5C7D4F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сложны и трудоемки в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одевании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а молнии часто заедают и ломаются.</w:t>
      </w:r>
    </w:p>
    <w:p w14:paraId="7B53D934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Купите также </w:t>
      </w:r>
      <w:r w:rsidR="00285E80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двухслойные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варежки из непромокаемой ткани на подкладке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(вязаные быстро намокают от влажного снега)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перчатки сложны в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одевании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 И не забудьте прикрепить варежки или перчатки резинку или тесемку, чтобы они не потерялись, но не нужно забывать о том что бы они легко могли вытаскиваться для того что бы их можно бы было просушить. Обязательно должны быть сменные перчатки или варежки.</w:t>
      </w:r>
    </w:p>
    <w:p w14:paraId="5AC0A1F7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не мало важно,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ребёнка был шарф или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снуд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(современная альтернатива шарфу, тем более если ваш ребёнок часто болеет.</w:t>
      </w:r>
    </w:p>
    <w:p w14:paraId="2B126729" w14:textId="77777777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Да сейчас многих детей в детский сад привозят на машине, но забывать не нужно, что дети ходят на прогулку и перед сбором в детский сад необходимо поинтересоваться прогнозом погоды (посмотреть в интернете, посмотреть утренние новости или просто выйти на улицу).</w:t>
      </w:r>
    </w:p>
    <w:p w14:paraId="7C0C4EFB" w14:textId="69657BCF" w:rsid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Укутать ребёнка в тёплую одежду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- это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выход, так как это опасно так же как и одеть менее тепло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ведь 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детки</w:t>
      </w:r>
      <w:r w:rsidRP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бегают, валяются в снегу, прыгают, потеют, а потом моментально замерзают на холоде.</w:t>
      </w:r>
    </w:p>
    <w:p w14:paraId="7F3EF122" w14:textId="77777777" w:rsid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Важно знать!</w:t>
      </w:r>
    </w:p>
    <w:p w14:paraId="2CB5B298" w14:textId="0D5455B6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то бы ваш ребёнок н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замёр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спотев, необходимо надеть под обычную одежду, плотно прилегающую футболку с длинным рукавом и колготки. Верхняя одежда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по-прежнему должна быть не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промокаемой и не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продуваемой (и не забывайте положить ребёнку сменную одежду, что бы ребёнок не ложился спать после прогулки в мокрой майке).</w:t>
      </w:r>
    </w:p>
    <w:p w14:paraId="519133D4" w14:textId="52DE5C6C"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часто говорят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зачем вы ходите на улиц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детьми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холодно ведь на улице</w:t>
      </w:r>
      <w:r w:rsidR="006C08A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 водите моего ребёнка на улицу, мы вот дома не ходим на улицу.</w:t>
      </w:r>
    </w:p>
    <w:p w14:paraId="4A7E3836" w14:textId="471CFA41" w:rsidR="00285E80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Уважаемые 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родители</w:t>
      </w:r>
      <w:r w:rsidR="006C08A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,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помните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, ежедневные прогулки очень важны для малыша, они укрепляют здоровье ВАШЕГО 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ребенка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 и способствуют </w:t>
      </w:r>
      <w:r w:rsidR="006C08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укреплению иммунитета</w:t>
      </w:r>
      <w:r w:rsidRPr="00285E8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673F548B" w14:textId="710AD1BC" w:rsidR="00C05CB1" w:rsidRPr="00C05CB1" w:rsidRDefault="006C08A2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пасибо за внимание и наде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емся, что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5E80">
        <w:rPr>
          <w:rFonts w:ascii="Times New Roman" w:eastAsia="Times New Roman" w:hAnsi="Times New Roman" w:cs="Times New Roman"/>
          <w:color w:val="111111"/>
          <w:sz w:val="28"/>
          <w:szCs w:val="28"/>
        </w:rPr>
        <w:t>наша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05CB1"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консультация</w:t>
      </w:r>
      <w:r w:rsidR="00C05CB1"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для вас полезна!</w:t>
      </w:r>
    </w:p>
    <w:p w14:paraId="5984EB4B" w14:textId="77777777" w:rsidR="00084D64" w:rsidRDefault="00084D64" w:rsidP="00084D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</w:pPr>
    </w:p>
    <w:p w14:paraId="3D56A5CE" w14:textId="77777777" w:rsidR="002F738B" w:rsidRDefault="002F738B" w:rsidP="00084D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</w:pPr>
    </w:p>
    <w:p w14:paraId="039B4C0A" w14:textId="578FA916" w:rsidR="004A21EA" w:rsidRPr="00084D64" w:rsidRDefault="00084D64" w:rsidP="00084D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>Воспитатели: Н.А.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>Подпрятова</w:t>
      </w:r>
      <w:proofErr w:type="spellEnd"/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 xml:space="preserve"> </w:t>
      </w:r>
      <w:r w:rsidRPr="00285E8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>О.А. Суханова</w:t>
      </w:r>
    </w:p>
    <w:sectPr w:rsidR="004A21EA" w:rsidRPr="00084D64" w:rsidSect="004906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B1"/>
    <w:rsid w:val="000233F8"/>
    <w:rsid w:val="00084D64"/>
    <w:rsid w:val="00285E80"/>
    <w:rsid w:val="002A22C4"/>
    <w:rsid w:val="002F738B"/>
    <w:rsid w:val="004906F0"/>
    <w:rsid w:val="004A21EA"/>
    <w:rsid w:val="005C7D4F"/>
    <w:rsid w:val="006C08A2"/>
    <w:rsid w:val="009B3F24"/>
    <w:rsid w:val="00A00A5F"/>
    <w:rsid w:val="00B76EC6"/>
    <w:rsid w:val="00BB355F"/>
    <w:rsid w:val="00C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70E5"/>
  <w15:docId w15:val="{5EA3A8F9-9969-46DA-A412-D4F2E9F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C4"/>
  </w:style>
  <w:style w:type="paragraph" w:styleId="1">
    <w:name w:val="heading 1"/>
    <w:basedOn w:val="a"/>
    <w:link w:val="10"/>
    <w:uiPriority w:val="9"/>
    <w:qFormat/>
    <w:rsid w:val="00C0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дс 14</cp:lastModifiedBy>
  <cp:revision>12</cp:revision>
  <cp:lastPrinted>2018-11-20T16:49:00Z</cp:lastPrinted>
  <dcterms:created xsi:type="dcterms:W3CDTF">2018-11-20T16:35:00Z</dcterms:created>
  <dcterms:modified xsi:type="dcterms:W3CDTF">2019-12-09T12:31:00Z</dcterms:modified>
</cp:coreProperties>
</file>